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E3267" w14:textId="77777777" w:rsidR="00CA2D29" w:rsidRDefault="003B33AB">
      <w:r>
        <w:rPr>
          <w:noProof/>
        </w:rPr>
        <w:drawing>
          <wp:inline distT="0" distB="0" distL="0" distR="0" wp14:anchorId="447C4C3C" wp14:editId="6F8572CF">
            <wp:extent cx="1064526" cy="778692"/>
            <wp:effectExtent l="0" t="0" r="2540" b="254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eni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859" cy="787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0677F" w14:textId="2CB7312E" w:rsidR="00B67B20" w:rsidRDefault="00B67B20" w:rsidP="00B67B20">
      <w:pPr>
        <w:jc w:val="center"/>
        <w:rPr>
          <w:rFonts w:cstheme="minorHAnsi"/>
          <w:b/>
          <w:sz w:val="32"/>
          <w:szCs w:val="32"/>
        </w:rPr>
      </w:pPr>
      <w:r w:rsidRPr="00B17C91">
        <w:rPr>
          <w:rFonts w:cstheme="minorHAnsi"/>
          <w:b/>
          <w:sz w:val="32"/>
          <w:szCs w:val="32"/>
        </w:rPr>
        <w:t xml:space="preserve">Životní prostředí – prostředí pro život </w:t>
      </w:r>
    </w:p>
    <w:p w14:paraId="0AE6893B" w14:textId="492B55E7" w:rsidR="006619B9" w:rsidRDefault="006619B9" w:rsidP="00B67B20">
      <w:pPr>
        <w:jc w:val="center"/>
        <w:rPr>
          <w:rFonts w:cstheme="minorHAnsi"/>
          <w:b/>
          <w:sz w:val="32"/>
          <w:szCs w:val="32"/>
        </w:rPr>
      </w:pPr>
    </w:p>
    <w:p w14:paraId="072A9086" w14:textId="34007A2C" w:rsidR="00C60B6A" w:rsidRPr="00EF01C0" w:rsidRDefault="001B3D72" w:rsidP="00C60B6A">
      <w:pPr>
        <w:pStyle w:val="Nadpis1"/>
        <w:jc w:val="center"/>
        <w:rPr>
          <w:rFonts w:asciiTheme="minorHAnsi" w:hAnsiTheme="minorHAnsi"/>
          <w:b/>
          <w:color w:val="auto"/>
          <w:lang w:val="cs-CZ"/>
        </w:rPr>
      </w:pPr>
      <w:r>
        <w:rPr>
          <w:rFonts w:asciiTheme="minorHAnsi" w:hAnsiTheme="minorHAnsi"/>
          <w:b/>
          <w:color w:val="auto"/>
          <w:lang w:val="cs-CZ"/>
        </w:rPr>
        <w:t>Title</w:t>
      </w:r>
    </w:p>
    <w:p w14:paraId="06F70FB1" w14:textId="2B8F9744" w:rsidR="00C60B6A" w:rsidRPr="00EF01C0" w:rsidRDefault="001B3D72" w:rsidP="00C60B6A">
      <w:pPr>
        <w:jc w:val="center"/>
        <w:rPr>
          <w:rFonts w:cs="Arial"/>
          <w:i/>
          <w:iCs/>
          <w:sz w:val="26"/>
          <w:szCs w:val="26"/>
        </w:rPr>
      </w:pPr>
      <w:r>
        <w:rPr>
          <w:rFonts w:cs="Arial"/>
          <w:i/>
          <w:iCs/>
          <w:sz w:val="26"/>
          <w:szCs w:val="26"/>
        </w:rPr>
        <w:t>Degree. Forename Surename</w:t>
      </w:r>
    </w:p>
    <w:p w14:paraId="4F21B6D1" w14:textId="7C5706B0" w:rsidR="00C60B6A" w:rsidRPr="00EF01C0" w:rsidRDefault="001B3D72" w:rsidP="00C60B6A">
      <w:pPr>
        <w:jc w:val="center"/>
        <w:rPr>
          <w:rFonts w:cs="Arial"/>
          <w:i/>
          <w:iCs/>
          <w:sz w:val="26"/>
          <w:szCs w:val="26"/>
        </w:rPr>
      </w:pPr>
      <w:r>
        <w:rPr>
          <w:rFonts w:cs="Arial"/>
          <w:i/>
          <w:iCs/>
          <w:sz w:val="26"/>
          <w:szCs w:val="26"/>
        </w:rPr>
        <w:t xml:space="preserve">Organization </w:t>
      </w:r>
      <w:r w:rsidR="00411B47">
        <w:rPr>
          <w:rFonts w:cs="Arial"/>
          <w:i/>
          <w:iCs/>
          <w:sz w:val="26"/>
          <w:szCs w:val="26"/>
        </w:rPr>
        <w:t>Name</w:t>
      </w:r>
    </w:p>
    <w:p w14:paraId="5B6F4EA2" w14:textId="77777777" w:rsidR="00C60B6A" w:rsidRPr="00EF01C0" w:rsidRDefault="00C60B6A" w:rsidP="00C60B6A">
      <w:pPr>
        <w:rPr>
          <w:rFonts w:cs="Arial"/>
          <w:sz w:val="26"/>
          <w:szCs w:val="26"/>
        </w:rPr>
      </w:pPr>
    </w:p>
    <w:p w14:paraId="58288D78" w14:textId="77777777" w:rsidR="00C60B6A" w:rsidRPr="00EF01C0" w:rsidRDefault="00C60B6A" w:rsidP="00C60B6A">
      <w:pPr>
        <w:rPr>
          <w:rFonts w:cs="Arial"/>
          <w:sz w:val="26"/>
          <w:szCs w:val="26"/>
        </w:rPr>
      </w:pPr>
    </w:p>
    <w:p w14:paraId="51D89539" w14:textId="7C9CB72B" w:rsidR="0025400D" w:rsidRDefault="00411B47" w:rsidP="00C60B6A">
      <w:pPr>
        <w:spacing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Project </w:t>
      </w:r>
      <w:r w:rsidR="00E34D08">
        <w:rPr>
          <w:rFonts w:cs="Arial"/>
          <w:color w:val="000000"/>
        </w:rPr>
        <w:t>N</w:t>
      </w:r>
      <w:r>
        <w:rPr>
          <w:rFonts w:cs="Arial"/>
          <w:color w:val="000000"/>
        </w:rPr>
        <w:t xml:space="preserve">umber and </w:t>
      </w:r>
      <w:r w:rsidR="00E34D08">
        <w:rPr>
          <w:rFonts w:cs="Arial"/>
          <w:color w:val="000000"/>
        </w:rPr>
        <w:t>T</w:t>
      </w:r>
      <w:r>
        <w:rPr>
          <w:rFonts w:cs="Arial"/>
          <w:color w:val="000000"/>
        </w:rPr>
        <w:t>itle</w:t>
      </w:r>
    </w:p>
    <w:p w14:paraId="69D4816E" w14:textId="0278F08E" w:rsidR="0025400D" w:rsidRDefault="0025400D" w:rsidP="00C60B6A">
      <w:pPr>
        <w:spacing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Priorit</w:t>
      </w:r>
      <w:r w:rsidR="005E17C1">
        <w:rPr>
          <w:rFonts w:cs="Arial"/>
          <w:color w:val="000000"/>
        </w:rPr>
        <w:t xml:space="preserve">y </w:t>
      </w:r>
      <w:r w:rsidR="00E34D08">
        <w:rPr>
          <w:rFonts w:cs="Arial"/>
          <w:color w:val="000000"/>
        </w:rPr>
        <w:t>T</w:t>
      </w:r>
      <w:r w:rsidR="00E16CB4">
        <w:rPr>
          <w:rFonts w:cs="Arial"/>
          <w:color w:val="000000"/>
        </w:rPr>
        <w:t xml:space="preserve">heme of the </w:t>
      </w:r>
      <w:r w:rsidR="00E34D08">
        <w:rPr>
          <w:rFonts w:cs="Arial"/>
          <w:color w:val="000000"/>
        </w:rPr>
        <w:t>Project</w:t>
      </w:r>
    </w:p>
    <w:p w14:paraId="68DDD286" w14:textId="7684F91E" w:rsidR="0025400D" w:rsidRDefault="00E34D08" w:rsidP="00C60B6A">
      <w:pPr>
        <w:spacing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Key Words</w:t>
      </w:r>
    </w:p>
    <w:p w14:paraId="6738D1CF" w14:textId="77777777" w:rsidR="0025400D" w:rsidRDefault="0025400D" w:rsidP="00C60B6A">
      <w:pPr>
        <w:spacing w:after="120"/>
        <w:jc w:val="both"/>
        <w:rPr>
          <w:rFonts w:cs="Arial"/>
          <w:color w:val="000000"/>
        </w:rPr>
      </w:pPr>
    </w:p>
    <w:p w14:paraId="2C1F31A0" w14:textId="4AB46921" w:rsidR="00EA42AC" w:rsidRDefault="00EA42AC" w:rsidP="00EA42AC">
      <w:pPr>
        <w:spacing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Abstract Text Abstract Text Abstract Text Abstract Text Abstract Text Abstract Text Abstract Text Abstract Text Abstract Text Abstract Text Abstract Text</w:t>
      </w:r>
      <w:r>
        <w:t xml:space="preserve"> </w:t>
      </w:r>
      <w:r>
        <w:rPr>
          <w:rFonts w:cs="Arial"/>
          <w:color w:val="000000"/>
        </w:rPr>
        <w:t>Abstract Text Abstract Text Abstract Text Abstract Text Abstract Text Abstract Text Abstract Text Abstract Text</w:t>
      </w:r>
      <w:r>
        <w:t xml:space="preserve"> </w:t>
      </w:r>
      <w:r>
        <w:rPr>
          <w:rFonts w:cs="Arial"/>
          <w:color w:val="000000"/>
        </w:rPr>
        <w:t>Abstract Text Abstract Text Abstract Text Abstract Text Abstract Text Abstract Text Abstract Text Abstract Text Abstract Text Abstract Text Abstract Text</w:t>
      </w:r>
      <w:r w:rsidRPr="00EF01C0">
        <w:rPr>
          <w:rFonts w:cs="Arial"/>
          <w:color w:val="000000"/>
        </w:rPr>
        <w:t>.</w:t>
      </w:r>
    </w:p>
    <w:p w14:paraId="43BF847E" w14:textId="77777777" w:rsidR="00EA42AC" w:rsidRDefault="00EA42AC" w:rsidP="00EA42AC">
      <w:pPr>
        <w:spacing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Abstract Text Abstract Text Abstract Text Abstract Text Abstract Text Abstract Text Abstract Text Abstract Text Abstract Text Abstract Text Abstract Text</w:t>
      </w:r>
      <w:r>
        <w:t xml:space="preserve"> </w:t>
      </w:r>
      <w:r>
        <w:rPr>
          <w:rFonts w:cs="Arial"/>
          <w:color w:val="000000"/>
        </w:rPr>
        <w:t>Abstract Text Abstract Text Abstract Text Abstract Text Abstract Text Abstract Text Abstract Text Abstract Text</w:t>
      </w:r>
      <w:r>
        <w:t xml:space="preserve"> </w:t>
      </w:r>
      <w:r>
        <w:rPr>
          <w:rFonts w:cs="Arial"/>
          <w:color w:val="000000"/>
        </w:rPr>
        <w:t>Abstract Text Abstract Text Abstract Text Abstract Text Abstract Text Abstract Text Abstract Text Abstract Text Abstract Text Abstract Text Abstract Text</w:t>
      </w:r>
      <w:r w:rsidRPr="00EF01C0">
        <w:rPr>
          <w:rFonts w:cs="Arial"/>
          <w:color w:val="000000"/>
        </w:rPr>
        <w:t>.</w:t>
      </w:r>
    </w:p>
    <w:p w14:paraId="254AA68C" w14:textId="77777777" w:rsidR="00EA42AC" w:rsidRDefault="00EA42AC" w:rsidP="00EA42AC">
      <w:pPr>
        <w:spacing w:after="120"/>
        <w:jc w:val="both"/>
        <w:rPr>
          <w:rFonts w:cs="Arial"/>
          <w:color w:val="000000"/>
        </w:rPr>
      </w:pPr>
    </w:p>
    <w:p w14:paraId="363412B3" w14:textId="7B070062" w:rsidR="00C60B6A" w:rsidRPr="00EF01C0" w:rsidRDefault="00EA42AC" w:rsidP="00C60B6A">
      <w:pPr>
        <w:spacing w:after="120"/>
        <w:jc w:val="both"/>
      </w:pPr>
      <w:r>
        <w:rPr>
          <w:rFonts w:cs="Arial"/>
          <w:color w:val="000000"/>
        </w:rPr>
        <w:t>(max. 1 page A4)</w:t>
      </w:r>
    </w:p>
    <w:p w14:paraId="1E8B64F9" w14:textId="77777777" w:rsidR="006619B9" w:rsidRPr="00B17C91" w:rsidRDefault="006619B9" w:rsidP="00B67B20">
      <w:pPr>
        <w:jc w:val="center"/>
        <w:rPr>
          <w:rFonts w:cstheme="minorHAnsi"/>
          <w:b/>
          <w:sz w:val="32"/>
          <w:szCs w:val="32"/>
        </w:rPr>
      </w:pPr>
    </w:p>
    <w:p w14:paraId="640F30F3" w14:textId="77777777" w:rsidR="00B67B20" w:rsidRDefault="00B67B20" w:rsidP="00B67B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5D5D4DC" w14:textId="77777777" w:rsidR="00B67B20" w:rsidRPr="00B67B20" w:rsidRDefault="00B67B20" w:rsidP="00B67B20">
      <w:pPr>
        <w:tabs>
          <w:tab w:val="left" w:pos="5975"/>
        </w:tabs>
      </w:pPr>
    </w:p>
    <w:sectPr w:rsidR="00B67B20" w:rsidRPr="00B67B2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F254A" w14:textId="77777777" w:rsidR="00624EAF" w:rsidRDefault="00624EAF" w:rsidP="00710653">
      <w:pPr>
        <w:spacing w:after="0" w:line="240" w:lineRule="auto"/>
      </w:pPr>
      <w:r>
        <w:separator/>
      </w:r>
    </w:p>
  </w:endnote>
  <w:endnote w:type="continuationSeparator" w:id="0">
    <w:p w14:paraId="0176ABE4" w14:textId="77777777" w:rsidR="00624EAF" w:rsidRDefault="00624EAF" w:rsidP="0071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41171" w14:textId="77777777" w:rsidR="00710653" w:rsidRDefault="00B67B20">
    <w:pPr>
      <w:pStyle w:val="Zpat"/>
    </w:pPr>
    <w:r>
      <w:rPr>
        <w:noProof/>
      </w:rPr>
      <w:drawing>
        <wp:anchor distT="0" distB="0" distL="114300" distR="114300" simplePos="0" relativeHeight="251659264" behindDoc="0" locked="1" layoutInCell="1" allowOverlap="0" wp14:anchorId="46DC1389" wp14:editId="58C740BD">
          <wp:simplePos x="895350" y="9877425"/>
          <wp:positionH relativeFrom="page">
            <wp:align>center</wp:align>
          </wp:positionH>
          <wp:positionV relativeFrom="page">
            <wp:align>bottom</wp:align>
          </wp:positionV>
          <wp:extent cx="7559675" cy="359410"/>
          <wp:effectExtent l="0" t="0" r="3175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79" cy="359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BD952" w14:textId="77777777" w:rsidR="00624EAF" w:rsidRDefault="00624EAF" w:rsidP="00710653">
      <w:pPr>
        <w:spacing w:after="0" w:line="240" w:lineRule="auto"/>
      </w:pPr>
      <w:r>
        <w:separator/>
      </w:r>
    </w:p>
  </w:footnote>
  <w:footnote w:type="continuationSeparator" w:id="0">
    <w:p w14:paraId="3D50475F" w14:textId="77777777" w:rsidR="00624EAF" w:rsidRDefault="00624EAF" w:rsidP="00710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DE0A7" w14:textId="77777777" w:rsidR="00710653" w:rsidRDefault="00710653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0" wp14:anchorId="6D92674F" wp14:editId="24922222">
          <wp:simplePos x="0" y="0"/>
          <wp:positionH relativeFrom="page">
            <wp:posOffset>5715</wp:posOffset>
          </wp:positionH>
          <wp:positionV relativeFrom="page">
            <wp:posOffset>0</wp:posOffset>
          </wp:positionV>
          <wp:extent cx="7547610" cy="358775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louk_naho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10" cy="35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74699"/>
    <w:multiLevelType w:val="hybridMultilevel"/>
    <w:tmpl w:val="3F0073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841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53"/>
    <w:rsid w:val="00045B00"/>
    <w:rsid w:val="001B3D72"/>
    <w:rsid w:val="0025400D"/>
    <w:rsid w:val="0026545A"/>
    <w:rsid w:val="002A7E4B"/>
    <w:rsid w:val="00383264"/>
    <w:rsid w:val="003B33AB"/>
    <w:rsid w:val="00411B47"/>
    <w:rsid w:val="005E17C1"/>
    <w:rsid w:val="00624EAF"/>
    <w:rsid w:val="0064455B"/>
    <w:rsid w:val="006619B9"/>
    <w:rsid w:val="00710653"/>
    <w:rsid w:val="008D4610"/>
    <w:rsid w:val="008F2BE8"/>
    <w:rsid w:val="00A81AE9"/>
    <w:rsid w:val="00AE7113"/>
    <w:rsid w:val="00B17C91"/>
    <w:rsid w:val="00B67B20"/>
    <w:rsid w:val="00C42944"/>
    <w:rsid w:val="00C57234"/>
    <w:rsid w:val="00C57360"/>
    <w:rsid w:val="00C60B6A"/>
    <w:rsid w:val="00CA2D29"/>
    <w:rsid w:val="00E16CB4"/>
    <w:rsid w:val="00E34D08"/>
    <w:rsid w:val="00EA42AC"/>
    <w:rsid w:val="00FC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98C39"/>
  <w15:chartTrackingRefBased/>
  <w15:docId w15:val="{110710DA-5792-416C-9DE0-2E62DDFC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7B20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60B6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0653"/>
  </w:style>
  <w:style w:type="paragraph" w:styleId="Zpat">
    <w:name w:val="footer"/>
    <w:basedOn w:val="Normln"/>
    <w:link w:val="ZpatChar"/>
    <w:uiPriority w:val="99"/>
    <w:unhideWhenUsed/>
    <w:rsid w:val="0071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0653"/>
  </w:style>
  <w:style w:type="paragraph" w:styleId="Odstavecseseznamem">
    <w:name w:val="List Paragraph"/>
    <w:basedOn w:val="Normln"/>
    <w:uiPriority w:val="34"/>
    <w:qFormat/>
    <w:rsid w:val="00B67B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1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9B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C60B6A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CA7D37CDE7564CAAB7B9FEDDA0D3F6" ma:contentTypeVersion="6" ma:contentTypeDescription="Vytvoří nový dokument" ma:contentTypeScope="" ma:versionID="853b661c4699c8f7aad512fed8db222f">
  <xsd:schema xmlns:xsd="http://www.w3.org/2001/XMLSchema" xmlns:xs="http://www.w3.org/2001/XMLSchema" xmlns:p="http://schemas.microsoft.com/office/2006/metadata/properties" xmlns:ns2="fa4469fd-1717-47cc-ad42-397b1c3b626f" xmlns:ns3="fbe129f5-20bd-4bad-8180-00d97b4f2a9b" targetNamespace="http://schemas.microsoft.com/office/2006/metadata/properties" ma:root="true" ma:fieldsID="1fd34fbb44b847f8d54c5d64a7d8b0f8" ns2:_="" ns3:_="">
    <xsd:import namespace="fa4469fd-1717-47cc-ad42-397b1c3b626f"/>
    <xsd:import namespace="fbe129f5-20bd-4bad-8180-00d97b4f2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469fd-1717-47cc-ad42-397b1c3b6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129f5-20bd-4bad-8180-00d97b4f2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233185-7683-460D-BBB0-1F3030EF0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469fd-1717-47cc-ad42-397b1c3b626f"/>
    <ds:schemaRef ds:uri="fbe129f5-20bd-4bad-8180-00d97b4f2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CA5B5E-2FF1-4568-9F98-4671B5E59A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3FFD9A-BB1A-4A06-977C-C131C6AC4F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Rollerová</dc:creator>
  <cp:keywords/>
  <dc:description/>
  <cp:lastModifiedBy>Helena Benešová</cp:lastModifiedBy>
  <cp:revision>8</cp:revision>
  <dcterms:created xsi:type="dcterms:W3CDTF">2022-05-06T06:41:00Z</dcterms:created>
  <dcterms:modified xsi:type="dcterms:W3CDTF">2022-05-06T07:01:00Z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0x010100B3CA7D37CDE7564CAAB7B9FEDDA0D3F6</vt:lpwstr>
  </property>
</Properties>
</file>